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72" w:type="dxa"/>
        <w:tblLook w:val="0000" w:firstRow="0" w:lastRow="0" w:firstColumn="0" w:lastColumn="0" w:noHBand="0" w:noVBand="0"/>
      </w:tblPr>
      <w:tblGrid>
        <w:gridCol w:w="4575"/>
        <w:gridCol w:w="5325"/>
      </w:tblGrid>
      <w:tr w:rsidR="00C50259" w:rsidRPr="00EB7A35" w14:paraId="4C11D356" w14:textId="77777777" w:rsidTr="00C50259">
        <w:trPr>
          <w:trHeight w:val="1448"/>
        </w:trPr>
        <w:tc>
          <w:tcPr>
            <w:tcW w:w="4575" w:type="dxa"/>
          </w:tcPr>
          <w:p w14:paraId="4020A55A" w14:textId="77777777" w:rsidR="00C50259" w:rsidRPr="00EB7A35" w:rsidRDefault="00C50259" w:rsidP="00C50259">
            <w:pPr>
              <w:jc w:val="center"/>
              <w:rPr>
                <w:rFonts w:ascii="Times New Roman" w:hAnsi="Times New Roman"/>
              </w:rPr>
            </w:pPr>
            <w:r w:rsidRPr="00EB7A35">
              <w:rPr>
                <w:rFonts w:ascii="Times New Roman" w:hAnsi="Times New Roman"/>
              </w:rPr>
              <w:t>SỞ Y TẾ TỈNH QUẢNG NINH</w:t>
            </w:r>
          </w:p>
          <w:p w14:paraId="3F7453D3" w14:textId="77777777" w:rsidR="00C50259" w:rsidRPr="00EB7A35" w:rsidRDefault="00C50259" w:rsidP="00C50259">
            <w:pPr>
              <w:jc w:val="center"/>
              <w:rPr>
                <w:rFonts w:ascii="Times New Roman" w:hAnsi="Times New Roman"/>
                <w:b/>
              </w:rPr>
            </w:pPr>
            <w:r w:rsidRPr="00EB7A35">
              <w:rPr>
                <w:rFonts w:ascii="Times New Roman" w:hAnsi="Times New Roman"/>
                <w:b/>
              </w:rPr>
              <w:t>TRUNG TÂM KIỂM SOÁT BỆNH TẬT</w:t>
            </w:r>
          </w:p>
          <w:p w14:paraId="6CC08F3B" w14:textId="3B6A4140" w:rsidR="00C50259" w:rsidRPr="00EB7A35" w:rsidRDefault="00711584" w:rsidP="00C50259">
            <w:pPr>
              <w:jc w:val="center"/>
              <w:rPr>
                <w:rFonts w:ascii="Times New Roman" w:hAnsi="Times New Roman"/>
                <w:b/>
              </w:rPr>
            </w:pPr>
            <w:r w:rsidRPr="00EB7A3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2477C6A" wp14:editId="21E72459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77470</wp:posOffset>
                      </wp:positionV>
                      <wp:extent cx="1257300" cy="0"/>
                      <wp:effectExtent l="13335" t="5080" r="5715" b="1397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31AE6ED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6.1pt" to="14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"/>
                  </w:pict>
                </mc:Fallback>
              </mc:AlternateContent>
            </w:r>
          </w:p>
          <w:p w14:paraId="3243B283" w14:textId="77777777" w:rsidR="00C50259" w:rsidRPr="00EB7A35" w:rsidRDefault="00C50259" w:rsidP="00C50259">
            <w:pPr>
              <w:rPr>
                <w:rFonts w:ascii="Times New Roman" w:hAnsi="Times New Roman"/>
              </w:rPr>
            </w:pPr>
          </w:p>
          <w:p w14:paraId="6A240A9A" w14:textId="77777777" w:rsidR="00C50259" w:rsidRPr="00EB7A35" w:rsidRDefault="00C50259" w:rsidP="00C50259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5" w:type="dxa"/>
          </w:tcPr>
          <w:p w14:paraId="03B7ACEF" w14:textId="77777777" w:rsidR="00C50259" w:rsidRPr="00EB7A35" w:rsidRDefault="00C50259" w:rsidP="00C5025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B7A35">
              <w:rPr>
                <w:rFonts w:ascii="Times New Roman" w:hAnsi="Times New Roman"/>
                <w:b/>
                <w:lang w:val="pt-BR"/>
              </w:rPr>
              <w:t>CỘNG HÒA XÃ HỘI CHỦ NGHĨA VIỆT NAM</w:t>
            </w:r>
          </w:p>
          <w:p w14:paraId="38721162" w14:textId="77777777" w:rsidR="00C50259" w:rsidRPr="00EB7A35" w:rsidRDefault="00C50259" w:rsidP="00C502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EB7A3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Độc lập – Tự do – Hạnh phúc</w:t>
            </w:r>
          </w:p>
          <w:p w14:paraId="0B11BE29" w14:textId="2E2AD66C" w:rsidR="00C50259" w:rsidRPr="00EB7A35" w:rsidRDefault="00711584" w:rsidP="00C5025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EB7A3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B7CE172" wp14:editId="175EE2AD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62865</wp:posOffset>
                      </wp:positionV>
                      <wp:extent cx="2171700" cy="0"/>
                      <wp:effectExtent l="13335" t="10160" r="5715" b="889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0FBBC0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pt,4.95pt" to="213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"/>
                  </w:pict>
                </mc:Fallback>
              </mc:AlternateContent>
            </w:r>
          </w:p>
          <w:p w14:paraId="42B8F167" w14:textId="43EA8078" w:rsidR="00C50259" w:rsidRPr="00EB7A35" w:rsidRDefault="00C50259" w:rsidP="00AF5C9E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  <w:r w:rsidRPr="00EB7A35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   Quảng Ninh, ngày </w:t>
            </w:r>
            <w:r w:rsidR="00087DDF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21</w:t>
            </w:r>
            <w:r w:rsidRPr="00EB7A35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tháng </w:t>
            </w:r>
            <w:r w:rsidR="00D75678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11</w:t>
            </w:r>
            <w:r w:rsidRPr="00EB7A35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năm 20</w:t>
            </w:r>
            <w:r w:rsidR="004F0609" w:rsidRPr="00EB7A35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2</w:t>
            </w:r>
            <w:r w:rsidR="00FB23CE" w:rsidRPr="00EB7A35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4</w:t>
            </w:r>
            <w:r w:rsidRPr="00EB7A35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</w:t>
            </w:r>
          </w:p>
        </w:tc>
      </w:tr>
    </w:tbl>
    <w:p w14:paraId="62E558B1" w14:textId="77777777" w:rsidR="00102D55" w:rsidRPr="00EB7A35" w:rsidRDefault="00102D55" w:rsidP="00102D55">
      <w:pPr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</w:p>
    <w:p w14:paraId="13885EF6" w14:textId="77777777" w:rsidR="00102D55" w:rsidRPr="00EB7A35" w:rsidRDefault="00102D55" w:rsidP="00102D55">
      <w:pPr>
        <w:jc w:val="center"/>
        <w:rPr>
          <w:rFonts w:ascii="Times New Roman" w:hAnsi="Times New Roman"/>
          <w:b/>
          <w:bCs/>
          <w:sz w:val="32"/>
          <w:szCs w:val="32"/>
          <w:lang w:val="nl-NL"/>
        </w:rPr>
      </w:pPr>
      <w:r w:rsidRPr="00EB7A35">
        <w:rPr>
          <w:rFonts w:ascii="Times New Roman" w:hAnsi="Times New Roman"/>
          <w:b/>
          <w:bCs/>
          <w:sz w:val="32"/>
          <w:szCs w:val="32"/>
          <w:lang w:val="nl-NL"/>
        </w:rPr>
        <w:t>THƯ MỜI CHÀO GIÁ</w:t>
      </w:r>
    </w:p>
    <w:p w14:paraId="71AFC2FB" w14:textId="77777777" w:rsidR="00102D55" w:rsidRPr="00EB7A35" w:rsidRDefault="00102D55" w:rsidP="00102D55">
      <w:pPr>
        <w:ind w:left="1440" w:hanging="1440"/>
        <w:jc w:val="center"/>
        <w:rPr>
          <w:rFonts w:ascii="Times New Roman" w:hAnsi="Times New Roman"/>
          <w:sz w:val="28"/>
          <w:szCs w:val="28"/>
          <w:lang w:val="nl-NL"/>
        </w:rPr>
      </w:pPr>
      <w:r w:rsidRPr="00EB7A35">
        <w:rPr>
          <w:rFonts w:ascii="Times New Roman" w:hAnsi="Times New Roman"/>
          <w:sz w:val="28"/>
          <w:szCs w:val="28"/>
          <w:lang w:val="nl-NL"/>
        </w:rPr>
        <w:t>Kính gửi:  Các đơn vị, các nhà cung cấp</w:t>
      </w:r>
    </w:p>
    <w:p w14:paraId="7ED7F930" w14:textId="77777777" w:rsidR="00102D55" w:rsidRPr="00EB7A35" w:rsidRDefault="00102D55" w:rsidP="00102D55">
      <w:pPr>
        <w:ind w:left="1440"/>
        <w:rPr>
          <w:rFonts w:ascii="Times New Roman" w:hAnsi="Times New Roman"/>
          <w:sz w:val="22"/>
          <w:szCs w:val="22"/>
          <w:lang w:val="nl-NL"/>
        </w:rPr>
      </w:pPr>
    </w:p>
    <w:p w14:paraId="3E7F96C1" w14:textId="0A697B26" w:rsidR="00BF0B9E" w:rsidRPr="00D43FC1" w:rsidRDefault="004F620C" w:rsidP="00693E37">
      <w:pPr>
        <w:spacing w:line="276" w:lineRule="auto"/>
        <w:ind w:firstLine="720"/>
        <w:jc w:val="both"/>
        <w:rPr>
          <w:rFonts w:ascii="Times New Roman" w:hAnsi="Times New Roman"/>
          <w:sz w:val="27"/>
          <w:szCs w:val="27"/>
          <w:lang w:val="pt-BR"/>
        </w:rPr>
      </w:pPr>
      <w:bookmarkStart w:id="0" w:name="_GoBack"/>
      <w:r w:rsidRPr="00D43FC1">
        <w:rPr>
          <w:rFonts w:ascii="Times New Roman" w:hAnsi="Times New Roman"/>
          <w:sz w:val="27"/>
          <w:szCs w:val="27"/>
          <w:lang w:val="pt-BR"/>
        </w:rPr>
        <w:t>Trung tâm Kiểm soát bệnh tật tỉnh Quảng Ninh</w:t>
      </w:r>
      <w:r w:rsidR="00B25A99" w:rsidRPr="00D43FC1">
        <w:rPr>
          <w:rFonts w:ascii="Times New Roman" w:hAnsi="Times New Roman"/>
          <w:sz w:val="27"/>
          <w:szCs w:val="27"/>
          <w:lang w:val="nl-NL"/>
        </w:rPr>
        <w:t xml:space="preserve"> đặt ăn trưa</w:t>
      </w:r>
      <w:r w:rsidR="00AF767D" w:rsidRPr="00D43FC1">
        <w:rPr>
          <w:rFonts w:ascii="Times New Roman" w:hAnsi="Times New Roman"/>
          <w:sz w:val="27"/>
          <w:szCs w:val="27"/>
          <w:lang w:val="nl-NL"/>
        </w:rPr>
        <w:t xml:space="preserve"> cho Hội nghị Khoa học</w:t>
      </w:r>
      <w:r w:rsidR="00EB7A35" w:rsidRPr="00D43FC1">
        <w:rPr>
          <w:rFonts w:ascii="Times New Roman" w:hAnsi="Times New Roman"/>
          <w:color w:val="000000"/>
          <w:sz w:val="27"/>
          <w:szCs w:val="27"/>
        </w:rPr>
        <w:t xml:space="preserve"> thuộc Trung tâm Kiểm soát bệnh tật tỉnh Quảng Ninh</w:t>
      </w:r>
      <w:r w:rsidR="002B1AC2" w:rsidRPr="00D43FC1">
        <w:rPr>
          <w:rFonts w:ascii="Times New Roman" w:hAnsi="Times New Roman"/>
          <w:color w:val="000000"/>
          <w:sz w:val="27"/>
          <w:szCs w:val="27"/>
        </w:rPr>
        <w:t>.</w:t>
      </w:r>
      <w:r w:rsidR="00BF0B9E" w:rsidRPr="00D43FC1">
        <w:rPr>
          <w:rFonts w:ascii="Times New Roman" w:hAnsi="Times New Roman"/>
          <w:sz w:val="27"/>
          <w:szCs w:val="27"/>
          <w:lang w:val="nl-NL"/>
        </w:rPr>
        <w:t xml:space="preserve"> </w:t>
      </w:r>
      <w:r w:rsidRPr="00D43FC1">
        <w:rPr>
          <w:rFonts w:ascii="Times New Roman" w:hAnsi="Times New Roman"/>
          <w:sz w:val="27"/>
          <w:szCs w:val="27"/>
          <w:lang w:val="pt-BR"/>
        </w:rPr>
        <w:t>Trung tâm Kiểm soát bệnh tật tỉnh Quảng Ninh</w:t>
      </w:r>
      <w:r w:rsidR="00BF0B9E" w:rsidRPr="00D43FC1">
        <w:rPr>
          <w:rFonts w:ascii="Times New Roman" w:hAnsi="Times New Roman"/>
          <w:sz w:val="27"/>
          <w:szCs w:val="27"/>
          <w:lang w:val="nl-NL"/>
        </w:rPr>
        <w:t xml:space="preserve"> </w:t>
      </w:r>
      <w:r w:rsidR="00EC019B" w:rsidRPr="00D43FC1">
        <w:rPr>
          <w:rFonts w:ascii="Times New Roman" w:hAnsi="Times New Roman"/>
          <w:sz w:val="27"/>
          <w:szCs w:val="27"/>
          <w:lang w:val="nl-NL"/>
        </w:rPr>
        <w:t xml:space="preserve">xin gửi tới các đơn vị, </w:t>
      </w:r>
      <w:r w:rsidR="00CB4EA1" w:rsidRPr="00D43FC1">
        <w:rPr>
          <w:rFonts w:ascii="Times New Roman" w:hAnsi="Times New Roman"/>
          <w:sz w:val="27"/>
          <w:szCs w:val="27"/>
          <w:lang w:val="nl-NL"/>
        </w:rPr>
        <w:t>các nhà cung cấp</w:t>
      </w:r>
      <w:r w:rsidR="00CB4EA1" w:rsidRPr="00D43FC1">
        <w:rPr>
          <w:rFonts w:ascii="Times New Roman" w:hAnsi="Times New Roman"/>
          <w:sz w:val="27"/>
          <w:szCs w:val="27"/>
          <w:lang w:val="nl-NL"/>
        </w:rPr>
        <w:t xml:space="preserve"> dịch </w:t>
      </w:r>
      <w:r w:rsidR="00CB4EA1" w:rsidRPr="00D43FC1">
        <w:rPr>
          <w:rFonts w:ascii="Times New Roman" w:hAnsi="Times New Roman"/>
          <w:sz w:val="27"/>
          <w:szCs w:val="27"/>
          <w:lang w:val="nl-NL"/>
        </w:rPr>
        <w:t>vụ ăn uống, cụ thể như sau</w:t>
      </w:r>
      <w:r w:rsidR="00BF0B9E" w:rsidRPr="00D43FC1">
        <w:rPr>
          <w:rFonts w:ascii="Times New Roman" w:hAnsi="Times New Roman"/>
          <w:sz w:val="27"/>
          <w:szCs w:val="27"/>
          <w:lang w:val="nl-NL"/>
        </w:rPr>
        <w:t>:</w:t>
      </w:r>
    </w:p>
    <w:p w14:paraId="3FC74EBE" w14:textId="77777777" w:rsidR="00BF0B9E" w:rsidRPr="00D43FC1" w:rsidRDefault="00BF0B9E" w:rsidP="00693E37">
      <w:pPr>
        <w:pStyle w:val="BodyTextIndent3"/>
        <w:numPr>
          <w:ilvl w:val="0"/>
          <w:numId w:val="3"/>
        </w:numPr>
        <w:rPr>
          <w:rFonts w:ascii="Times New Roman" w:hAnsi="Times New Roman"/>
          <w:sz w:val="27"/>
          <w:szCs w:val="27"/>
          <w:lang w:val="nl-NL"/>
        </w:rPr>
      </w:pPr>
      <w:r w:rsidRPr="00D43FC1">
        <w:rPr>
          <w:rFonts w:ascii="Times New Roman" w:hAnsi="Times New Roman"/>
          <w:sz w:val="27"/>
          <w:szCs w:val="27"/>
          <w:lang w:val="nl-NL"/>
        </w:rPr>
        <w:t>Danh mục: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5419"/>
        <w:gridCol w:w="1276"/>
        <w:gridCol w:w="1559"/>
      </w:tblGrid>
      <w:tr w:rsidR="006D7B35" w:rsidRPr="00D43FC1" w14:paraId="46EF0177" w14:textId="77777777" w:rsidTr="00685DFF">
        <w:trPr>
          <w:trHeight w:val="559"/>
        </w:trPr>
        <w:tc>
          <w:tcPr>
            <w:tcW w:w="960" w:type="dxa"/>
            <w:noWrap/>
            <w:vAlign w:val="center"/>
            <w:hideMark/>
          </w:tcPr>
          <w:p w14:paraId="5C24A6B0" w14:textId="77777777" w:rsidR="006D7B35" w:rsidRPr="00D43FC1" w:rsidRDefault="006D7B35" w:rsidP="00693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en-GB" w:eastAsia="en-GB"/>
              </w:rPr>
              <w:t>STT</w:t>
            </w:r>
          </w:p>
        </w:tc>
        <w:tc>
          <w:tcPr>
            <w:tcW w:w="5419" w:type="dxa"/>
            <w:vAlign w:val="center"/>
            <w:hideMark/>
          </w:tcPr>
          <w:p w14:paraId="051B9BB6" w14:textId="77777777" w:rsidR="006D7B35" w:rsidRPr="00D43FC1" w:rsidRDefault="006D7B35" w:rsidP="00693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en-GB" w:eastAsia="en-GB"/>
              </w:rPr>
              <w:t>TÊN HÀNG HÓA</w:t>
            </w:r>
          </w:p>
        </w:tc>
        <w:tc>
          <w:tcPr>
            <w:tcW w:w="1276" w:type="dxa"/>
            <w:vAlign w:val="center"/>
            <w:hideMark/>
          </w:tcPr>
          <w:p w14:paraId="0F314C91" w14:textId="77777777" w:rsidR="006D7B35" w:rsidRPr="00D43FC1" w:rsidRDefault="006D7B35" w:rsidP="00693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en-GB" w:eastAsia="en-GB"/>
              </w:rPr>
              <w:t>ĐVT</w:t>
            </w:r>
          </w:p>
        </w:tc>
        <w:tc>
          <w:tcPr>
            <w:tcW w:w="1559" w:type="dxa"/>
            <w:noWrap/>
            <w:vAlign w:val="center"/>
            <w:hideMark/>
          </w:tcPr>
          <w:p w14:paraId="71531A09" w14:textId="77777777" w:rsidR="006D7B35" w:rsidRPr="00D43FC1" w:rsidRDefault="006D7B35" w:rsidP="00693E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en-GB" w:eastAsia="en-GB"/>
              </w:rPr>
              <w:t>SL</w:t>
            </w:r>
          </w:p>
        </w:tc>
      </w:tr>
      <w:tr w:rsidR="00685DFF" w:rsidRPr="00D43FC1" w14:paraId="75B8EB3A" w14:textId="77777777" w:rsidTr="00685DFF">
        <w:trPr>
          <w:trHeight w:val="471"/>
        </w:trPr>
        <w:tc>
          <w:tcPr>
            <w:tcW w:w="960" w:type="dxa"/>
            <w:noWrap/>
            <w:vAlign w:val="center"/>
            <w:hideMark/>
          </w:tcPr>
          <w:p w14:paraId="5A181117" w14:textId="77777777" w:rsidR="00685DFF" w:rsidRPr="00D43FC1" w:rsidRDefault="00685DFF" w:rsidP="00693E3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  <w:t>1</w:t>
            </w:r>
          </w:p>
        </w:tc>
        <w:tc>
          <w:tcPr>
            <w:tcW w:w="5419" w:type="dxa"/>
            <w:vAlign w:val="center"/>
          </w:tcPr>
          <w:p w14:paraId="6F159FA1" w14:textId="79AB20AD" w:rsidR="00685DFF" w:rsidRPr="00D43FC1" w:rsidRDefault="00685DFF" w:rsidP="00693E37">
            <w:pPr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</w:rPr>
              <w:t>Bắp cải muối giòn</w:t>
            </w:r>
          </w:p>
        </w:tc>
        <w:tc>
          <w:tcPr>
            <w:tcW w:w="1276" w:type="dxa"/>
            <w:vAlign w:val="center"/>
          </w:tcPr>
          <w:p w14:paraId="2B99D036" w14:textId="351196A4" w:rsidR="00685DFF" w:rsidRPr="00D43FC1" w:rsidRDefault="00685DFF" w:rsidP="00693E3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</w:rPr>
              <w:t>Đĩa</w:t>
            </w:r>
          </w:p>
        </w:tc>
        <w:tc>
          <w:tcPr>
            <w:tcW w:w="1559" w:type="dxa"/>
            <w:vAlign w:val="center"/>
          </w:tcPr>
          <w:p w14:paraId="46D570AC" w14:textId="7ECCECEA" w:rsidR="00685DFF" w:rsidRPr="00D43FC1" w:rsidRDefault="00685DFF" w:rsidP="00693E3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</w:rPr>
              <w:t>45</w:t>
            </w:r>
          </w:p>
        </w:tc>
      </w:tr>
      <w:tr w:rsidR="00685DFF" w:rsidRPr="00D43FC1" w14:paraId="70C0E021" w14:textId="77777777" w:rsidTr="00685DFF">
        <w:trPr>
          <w:trHeight w:val="471"/>
        </w:trPr>
        <w:tc>
          <w:tcPr>
            <w:tcW w:w="960" w:type="dxa"/>
            <w:noWrap/>
            <w:vAlign w:val="center"/>
          </w:tcPr>
          <w:p w14:paraId="25476A37" w14:textId="32633844" w:rsidR="00685DFF" w:rsidRPr="00D43FC1" w:rsidRDefault="00685DFF" w:rsidP="00693E3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  <w:t>2</w:t>
            </w:r>
          </w:p>
        </w:tc>
        <w:tc>
          <w:tcPr>
            <w:tcW w:w="5419" w:type="dxa"/>
            <w:vAlign w:val="center"/>
          </w:tcPr>
          <w:p w14:paraId="3FC2952D" w14:textId="16A9B6F6" w:rsidR="00685DFF" w:rsidRPr="00D43FC1" w:rsidRDefault="00685DFF" w:rsidP="00693E37">
            <w:pPr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</w:rPr>
              <w:t>Ngao xào húng</w:t>
            </w:r>
          </w:p>
        </w:tc>
        <w:tc>
          <w:tcPr>
            <w:tcW w:w="1276" w:type="dxa"/>
            <w:vAlign w:val="center"/>
          </w:tcPr>
          <w:p w14:paraId="26E1A6FB" w14:textId="07DCA8DA" w:rsidR="00685DFF" w:rsidRPr="00D43FC1" w:rsidRDefault="00685DFF" w:rsidP="00693E3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</w:rPr>
              <w:t>Đĩa</w:t>
            </w:r>
          </w:p>
        </w:tc>
        <w:tc>
          <w:tcPr>
            <w:tcW w:w="1559" w:type="dxa"/>
            <w:vAlign w:val="center"/>
          </w:tcPr>
          <w:p w14:paraId="39CFB789" w14:textId="3746707D" w:rsidR="00685DFF" w:rsidRPr="00D43FC1" w:rsidRDefault="00685DFF" w:rsidP="00693E3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</w:rPr>
              <w:t>45</w:t>
            </w:r>
          </w:p>
        </w:tc>
      </w:tr>
      <w:tr w:rsidR="00685DFF" w:rsidRPr="00D43FC1" w14:paraId="242405F7" w14:textId="77777777" w:rsidTr="00685DFF">
        <w:trPr>
          <w:trHeight w:val="471"/>
        </w:trPr>
        <w:tc>
          <w:tcPr>
            <w:tcW w:w="960" w:type="dxa"/>
            <w:noWrap/>
            <w:vAlign w:val="center"/>
          </w:tcPr>
          <w:p w14:paraId="6E66520D" w14:textId="2DD40C92" w:rsidR="00685DFF" w:rsidRPr="00D43FC1" w:rsidRDefault="00685DFF" w:rsidP="00693E3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  <w:t>3</w:t>
            </w:r>
          </w:p>
        </w:tc>
        <w:tc>
          <w:tcPr>
            <w:tcW w:w="5419" w:type="dxa"/>
            <w:vAlign w:val="center"/>
          </w:tcPr>
          <w:p w14:paraId="6666B641" w14:textId="24563537" w:rsidR="00685DFF" w:rsidRPr="00D43FC1" w:rsidRDefault="00685DFF" w:rsidP="00693E37">
            <w:pPr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</w:rPr>
              <w:t>Cá chiên xù</w:t>
            </w:r>
          </w:p>
        </w:tc>
        <w:tc>
          <w:tcPr>
            <w:tcW w:w="1276" w:type="dxa"/>
            <w:vAlign w:val="center"/>
          </w:tcPr>
          <w:p w14:paraId="0D6ACD6F" w14:textId="1A44559A" w:rsidR="00685DFF" w:rsidRPr="00D43FC1" w:rsidRDefault="00685DFF" w:rsidP="00693E3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</w:rPr>
              <w:t>Đĩa</w:t>
            </w:r>
          </w:p>
        </w:tc>
        <w:tc>
          <w:tcPr>
            <w:tcW w:w="1559" w:type="dxa"/>
            <w:vAlign w:val="center"/>
          </w:tcPr>
          <w:p w14:paraId="5557CB6D" w14:textId="4A94A786" w:rsidR="00685DFF" w:rsidRPr="00D43FC1" w:rsidRDefault="00685DFF" w:rsidP="00693E3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</w:rPr>
              <w:t>45</w:t>
            </w:r>
          </w:p>
        </w:tc>
      </w:tr>
      <w:tr w:rsidR="00685DFF" w:rsidRPr="00D43FC1" w14:paraId="31B85E4F" w14:textId="77777777" w:rsidTr="00685DFF">
        <w:trPr>
          <w:trHeight w:val="471"/>
        </w:trPr>
        <w:tc>
          <w:tcPr>
            <w:tcW w:w="960" w:type="dxa"/>
            <w:noWrap/>
            <w:vAlign w:val="center"/>
          </w:tcPr>
          <w:p w14:paraId="03480365" w14:textId="3AF30682" w:rsidR="00685DFF" w:rsidRPr="00D43FC1" w:rsidRDefault="00685DFF" w:rsidP="00693E3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  <w:t>4</w:t>
            </w:r>
          </w:p>
        </w:tc>
        <w:tc>
          <w:tcPr>
            <w:tcW w:w="5419" w:type="dxa"/>
            <w:vAlign w:val="center"/>
          </w:tcPr>
          <w:p w14:paraId="7CB6E18D" w14:textId="43EB8A75" w:rsidR="00685DFF" w:rsidRPr="00D43FC1" w:rsidRDefault="00685DFF" w:rsidP="00693E37">
            <w:pPr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</w:rPr>
              <w:t>Mực hấp</w:t>
            </w:r>
          </w:p>
        </w:tc>
        <w:tc>
          <w:tcPr>
            <w:tcW w:w="1276" w:type="dxa"/>
            <w:vAlign w:val="center"/>
          </w:tcPr>
          <w:p w14:paraId="0EF7D058" w14:textId="3E2B8EFC" w:rsidR="00685DFF" w:rsidRPr="00D43FC1" w:rsidRDefault="00685DFF" w:rsidP="00693E3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</w:rPr>
              <w:t>Bát</w:t>
            </w:r>
          </w:p>
        </w:tc>
        <w:tc>
          <w:tcPr>
            <w:tcW w:w="1559" w:type="dxa"/>
            <w:vAlign w:val="center"/>
          </w:tcPr>
          <w:p w14:paraId="54007C96" w14:textId="28192347" w:rsidR="00685DFF" w:rsidRPr="00D43FC1" w:rsidRDefault="00685DFF" w:rsidP="00693E3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</w:rPr>
              <w:t>45</w:t>
            </w:r>
          </w:p>
        </w:tc>
      </w:tr>
      <w:tr w:rsidR="00685DFF" w:rsidRPr="00D43FC1" w14:paraId="76904557" w14:textId="77777777" w:rsidTr="00685DFF">
        <w:trPr>
          <w:trHeight w:val="471"/>
        </w:trPr>
        <w:tc>
          <w:tcPr>
            <w:tcW w:w="960" w:type="dxa"/>
            <w:noWrap/>
            <w:vAlign w:val="center"/>
          </w:tcPr>
          <w:p w14:paraId="37C88139" w14:textId="184D73AC" w:rsidR="00685DFF" w:rsidRPr="00D43FC1" w:rsidRDefault="00685DFF" w:rsidP="00693E3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  <w:t>5</w:t>
            </w:r>
          </w:p>
        </w:tc>
        <w:tc>
          <w:tcPr>
            <w:tcW w:w="5419" w:type="dxa"/>
            <w:vAlign w:val="center"/>
          </w:tcPr>
          <w:p w14:paraId="22123C61" w14:textId="676B2A71" w:rsidR="00685DFF" w:rsidRPr="00D43FC1" w:rsidRDefault="00685DFF" w:rsidP="00693E37">
            <w:pPr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</w:rPr>
              <w:t>Thịt ba chỉ rang cháy cạnh</w:t>
            </w:r>
          </w:p>
        </w:tc>
        <w:tc>
          <w:tcPr>
            <w:tcW w:w="1276" w:type="dxa"/>
            <w:vAlign w:val="center"/>
          </w:tcPr>
          <w:p w14:paraId="30A31275" w14:textId="15480E1D" w:rsidR="00685DFF" w:rsidRPr="00D43FC1" w:rsidRDefault="00685DFF" w:rsidP="00693E3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</w:rPr>
              <w:t>Đĩa</w:t>
            </w:r>
          </w:p>
        </w:tc>
        <w:tc>
          <w:tcPr>
            <w:tcW w:w="1559" w:type="dxa"/>
            <w:vAlign w:val="center"/>
          </w:tcPr>
          <w:p w14:paraId="7B07D556" w14:textId="085238F1" w:rsidR="00685DFF" w:rsidRPr="00D43FC1" w:rsidRDefault="00685DFF" w:rsidP="00693E3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</w:rPr>
              <w:t>45</w:t>
            </w:r>
          </w:p>
        </w:tc>
      </w:tr>
      <w:tr w:rsidR="00685DFF" w:rsidRPr="00D43FC1" w14:paraId="639CE286" w14:textId="77777777" w:rsidTr="00685DFF">
        <w:trPr>
          <w:trHeight w:val="471"/>
        </w:trPr>
        <w:tc>
          <w:tcPr>
            <w:tcW w:w="960" w:type="dxa"/>
            <w:noWrap/>
            <w:vAlign w:val="center"/>
          </w:tcPr>
          <w:p w14:paraId="796354FD" w14:textId="6E5B3F62" w:rsidR="00685DFF" w:rsidRPr="00D43FC1" w:rsidRDefault="00685DFF" w:rsidP="00693E3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  <w:t>6</w:t>
            </w:r>
          </w:p>
        </w:tc>
        <w:tc>
          <w:tcPr>
            <w:tcW w:w="5419" w:type="dxa"/>
            <w:vAlign w:val="center"/>
          </w:tcPr>
          <w:p w14:paraId="72C07381" w14:textId="555F3730" w:rsidR="00685DFF" w:rsidRPr="00D43FC1" w:rsidRDefault="00685DFF" w:rsidP="00693E37">
            <w:pPr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</w:rPr>
              <w:t>Đậu phụ Hồng Xíu</w:t>
            </w:r>
          </w:p>
        </w:tc>
        <w:tc>
          <w:tcPr>
            <w:tcW w:w="1276" w:type="dxa"/>
            <w:vAlign w:val="center"/>
          </w:tcPr>
          <w:p w14:paraId="5C1C16F8" w14:textId="40D50AC6" w:rsidR="00685DFF" w:rsidRPr="00D43FC1" w:rsidRDefault="00685DFF" w:rsidP="00693E3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</w:rPr>
              <w:t>Đĩa</w:t>
            </w:r>
          </w:p>
        </w:tc>
        <w:tc>
          <w:tcPr>
            <w:tcW w:w="1559" w:type="dxa"/>
            <w:vAlign w:val="center"/>
          </w:tcPr>
          <w:p w14:paraId="3CAA12B8" w14:textId="480B1BB5" w:rsidR="00685DFF" w:rsidRPr="00D43FC1" w:rsidRDefault="00685DFF" w:rsidP="00693E3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</w:rPr>
              <w:t>45</w:t>
            </w:r>
          </w:p>
        </w:tc>
      </w:tr>
      <w:tr w:rsidR="00685DFF" w:rsidRPr="00D43FC1" w14:paraId="774B82F9" w14:textId="77777777" w:rsidTr="00685DFF">
        <w:trPr>
          <w:trHeight w:val="471"/>
        </w:trPr>
        <w:tc>
          <w:tcPr>
            <w:tcW w:w="960" w:type="dxa"/>
            <w:noWrap/>
            <w:vAlign w:val="center"/>
          </w:tcPr>
          <w:p w14:paraId="61528B55" w14:textId="3D9B91C1" w:rsidR="00685DFF" w:rsidRPr="00D43FC1" w:rsidRDefault="00685DFF" w:rsidP="00693E3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  <w:t>7</w:t>
            </w:r>
          </w:p>
        </w:tc>
        <w:tc>
          <w:tcPr>
            <w:tcW w:w="5419" w:type="dxa"/>
            <w:vAlign w:val="center"/>
          </w:tcPr>
          <w:p w14:paraId="36B82587" w14:textId="6D32B70F" w:rsidR="00685DFF" w:rsidRPr="00D43FC1" w:rsidRDefault="00685DFF" w:rsidP="00693E37">
            <w:pPr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</w:rPr>
              <w:t>Rau xào tỏi</w:t>
            </w:r>
          </w:p>
        </w:tc>
        <w:tc>
          <w:tcPr>
            <w:tcW w:w="1276" w:type="dxa"/>
            <w:vAlign w:val="center"/>
          </w:tcPr>
          <w:p w14:paraId="51848A3A" w14:textId="4DA59F27" w:rsidR="00685DFF" w:rsidRPr="00D43FC1" w:rsidRDefault="00685DFF" w:rsidP="00693E3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</w:rPr>
              <w:t>Đĩa</w:t>
            </w:r>
          </w:p>
        </w:tc>
        <w:tc>
          <w:tcPr>
            <w:tcW w:w="1559" w:type="dxa"/>
            <w:vAlign w:val="center"/>
          </w:tcPr>
          <w:p w14:paraId="64B7B945" w14:textId="65D779CD" w:rsidR="00685DFF" w:rsidRPr="00D43FC1" w:rsidRDefault="00685DFF" w:rsidP="00693E3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</w:rPr>
              <w:t>45</w:t>
            </w:r>
          </w:p>
        </w:tc>
      </w:tr>
      <w:tr w:rsidR="00685DFF" w:rsidRPr="00D43FC1" w14:paraId="5B53F8E8" w14:textId="77777777" w:rsidTr="00685DFF">
        <w:trPr>
          <w:trHeight w:val="471"/>
        </w:trPr>
        <w:tc>
          <w:tcPr>
            <w:tcW w:w="960" w:type="dxa"/>
            <w:noWrap/>
            <w:vAlign w:val="center"/>
          </w:tcPr>
          <w:p w14:paraId="5E76CB81" w14:textId="264A55CD" w:rsidR="00685DFF" w:rsidRPr="00D43FC1" w:rsidRDefault="00685DFF" w:rsidP="00693E3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  <w:t>8</w:t>
            </w:r>
          </w:p>
        </w:tc>
        <w:tc>
          <w:tcPr>
            <w:tcW w:w="5419" w:type="dxa"/>
            <w:vAlign w:val="center"/>
          </w:tcPr>
          <w:p w14:paraId="0E6A089B" w14:textId="16689720" w:rsidR="00685DFF" w:rsidRPr="00D43FC1" w:rsidRDefault="00685DFF" w:rsidP="00693E37">
            <w:pPr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</w:rPr>
              <w:t>Canh rau tập tàng nấu tôm nõn</w:t>
            </w:r>
          </w:p>
        </w:tc>
        <w:tc>
          <w:tcPr>
            <w:tcW w:w="1276" w:type="dxa"/>
            <w:vAlign w:val="center"/>
          </w:tcPr>
          <w:p w14:paraId="14D8D5A3" w14:textId="457A5E72" w:rsidR="00685DFF" w:rsidRPr="00D43FC1" w:rsidRDefault="00685DFF" w:rsidP="00693E3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</w:rPr>
              <w:t>Bát</w:t>
            </w:r>
          </w:p>
        </w:tc>
        <w:tc>
          <w:tcPr>
            <w:tcW w:w="1559" w:type="dxa"/>
            <w:vAlign w:val="center"/>
          </w:tcPr>
          <w:p w14:paraId="5D8891F3" w14:textId="0286219F" w:rsidR="00685DFF" w:rsidRPr="00D43FC1" w:rsidRDefault="00685DFF" w:rsidP="00693E3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</w:rPr>
              <w:t>45</w:t>
            </w:r>
          </w:p>
        </w:tc>
      </w:tr>
      <w:tr w:rsidR="00685DFF" w:rsidRPr="00D43FC1" w14:paraId="7DA33B86" w14:textId="77777777" w:rsidTr="00685DFF">
        <w:trPr>
          <w:trHeight w:val="471"/>
        </w:trPr>
        <w:tc>
          <w:tcPr>
            <w:tcW w:w="960" w:type="dxa"/>
            <w:noWrap/>
            <w:vAlign w:val="center"/>
          </w:tcPr>
          <w:p w14:paraId="7913640B" w14:textId="0CCA538C" w:rsidR="00685DFF" w:rsidRPr="00D43FC1" w:rsidRDefault="00685DFF" w:rsidP="00693E3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  <w:t>9</w:t>
            </w:r>
          </w:p>
        </w:tc>
        <w:tc>
          <w:tcPr>
            <w:tcW w:w="5419" w:type="dxa"/>
            <w:vAlign w:val="center"/>
          </w:tcPr>
          <w:p w14:paraId="77F2043C" w14:textId="6EC47AF2" w:rsidR="00685DFF" w:rsidRPr="00D43FC1" w:rsidRDefault="00685DFF" w:rsidP="00693E37">
            <w:pPr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</w:rPr>
              <w:t>Cơm trắng</w:t>
            </w:r>
          </w:p>
        </w:tc>
        <w:tc>
          <w:tcPr>
            <w:tcW w:w="1276" w:type="dxa"/>
            <w:vAlign w:val="center"/>
          </w:tcPr>
          <w:p w14:paraId="1A9976F2" w14:textId="02AD79E0" w:rsidR="00685DFF" w:rsidRPr="00D43FC1" w:rsidRDefault="00685DFF" w:rsidP="00693E3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</w:rPr>
              <w:t>Bát</w:t>
            </w:r>
          </w:p>
        </w:tc>
        <w:tc>
          <w:tcPr>
            <w:tcW w:w="1559" w:type="dxa"/>
            <w:vAlign w:val="center"/>
          </w:tcPr>
          <w:p w14:paraId="0C74F337" w14:textId="54293667" w:rsidR="00685DFF" w:rsidRPr="00D43FC1" w:rsidRDefault="00685DFF" w:rsidP="00693E3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</w:rPr>
              <w:t>45</w:t>
            </w:r>
          </w:p>
        </w:tc>
      </w:tr>
      <w:tr w:rsidR="00685DFF" w:rsidRPr="00D43FC1" w14:paraId="46758A60" w14:textId="77777777" w:rsidTr="00685DFF">
        <w:trPr>
          <w:trHeight w:val="471"/>
        </w:trPr>
        <w:tc>
          <w:tcPr>
            <w:tcW w:w="960" w:type="dxa"/>
            <w:noWrap/>
            <w:vAlign w:val="center"/>
          </w:tcPr>
          <w:p w14:paraId="29669695" w14:textId="4BFBC50B" w:rsidR="00685DFF" w:rsidRPr="00D43FC1" w:rsidRDefault="00685DFF" w:rsidP="00693E3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  <w:t>10</w:t>
            </w:r>
          </w:p>
        </w:tc>
        <w:tc>
          <w:tcPr>
            <w:tcW w:w="5419" w:type="dxa"/>
            <w:vAlign w:val="center"/>
          </w:tcPr>
          <w:p w14:paraId="5FAB8993" w14:textId="4C18F7D1" w:rsidR="00685DFF" w:rsidRPr="00D43FC1" w:rsidRDefault="00685DFF" w:rsidP="00693E37">
            <w:pPr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</w:rPr>
              <w:t>Dưa hấu</w:t>
            </w:r>
          </w:p>
        </w:tc>
        <w:tc>
          <w:tcPr>
            <w:tcW w:w="1276" w:type="dxa"/>
            <w:vAlign w:val="center"/>
          </w:tcPr>
          <w:p w14:paraId="52C9B620" w14:textId="74E7FB11" w:rsidR="00685DFF" w:rsidRPr="00D43FC1" w:rsidRDefault="00685DFF" w:rsidP="00693E3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</w:rPr>
              <w:t>Đĩa</w:t>
            </w:r>
          </w:p>
        </w:tc>
        <w:tc>
          <w:tcPr>
            <w:tcW w:w="1559" w:type="dxa"/>
            <w:vAlign w:val="center"/>
          </w:tcPr>
          <w:p w14:paraId="1F5CCEC8" w14:textId="0297BBD5" w:rsidR="00685DFF" w:rsidRPr="00D43FC1" w:rsidRDefault="00685DFF" w:rsidP="00693E37">
            <w:pPr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en-GB" w:eastAsia="en-GB"/>
              </w:rPr>
            </w:pPr>
            <w:r w:rsidRPr="00D43FC1">
              <w:rPr>
                <w:rFonts w:ascii="Times New Roman" w:hAnsi="Times New Roman"/>
                <w:color w:val="000000"/>
                <w:sz w:val="27"/>
                <w:szCs w:val="27"/>
              </w:rPr>
              <w:t>45</w:t>
            </w:r>
          </w:p>
        </w:tc>
      </w:tr>
    </w:tbl>
    <w:p w14:paraId="701C9F8F" w14:textId="77777777" w:rsidR="00711431" w:rsidRPr="00D43FC1" w:rsidRDefault="00711431" w:rsidP="00693E37">
      <w:pPr>
        <w:pStyle w:val="ListParagraph"/>
        <w:numPr>
          <w:ilvl w:val="0"/>
          <w:numId w:val="3"/>
        </w:numPr>
        <w:tabs>
          <w:tab w:val="clear" w:pos="907"/>
        </w:tabs>
        <w:spacing w:after="0" w:line="240" w:lineRule="auto"/>
        <w:ind w:left="426" w:hanging="426"/>
        <w:rPr>
          <w:color w:val="000000"/>
          <w:sz w:val="27"/>
          <w:szCs w:val="27"/>
          <w:lang w:val="nl-NL"/>
        </w:rPr>
      </w:pPr>
      <w:r w:rsidRPr="00D43FC1">
        <w:rPr>
          <w:color w:val="000000"/>
          <w:sz w:val="27"/>
          <w:szCs w:val="27"/>
          <w:lang w:val="nl-NL"/>
        </w:rPr>
        <w:t>Địa điểm gửi Bản chào giá của Nhà cung cấp:</w:t>
      </w:r>
    </w:p>
    <w:p w14:paraId="15222F48" w14:textId="77777777" w:rsidR="00711431" w:rsidRPr="00D43FC1" w:rsidRDefault="00711431" w:rsidP="00693E37">
      <w:pPr>
        <w:ind w:firstLine="720"/>
        <w:rPr>
          <w:rFonts w:ascii="Times New Roman" w:hAnsi="Times New Roman"/>
          <w:color w:val="000000"/>
          <w:sz w:val="27"/>
          <w:szCs w:val="27"/>
          <w:lang w:val="nl-NL"/>
        </w:rPr>
      </w:pPr>
      <w:r w:rsidRPr="00D43FC1">
        <w:rPr>
          <w:rFonts w:ascii="Times New Roman" w:hAnsi="Times New Roman"/>
          <w:color w:val="000000"/>
          <w:sz w:val="27"/>
          <w:szCs w:val="27"/>
          <w:lang w:val="pt-BR"/>
        </w:rPr>
        <w:t>Trung tâm Kiểm soát bệnh tật tỉnh Quảng Ninh</w:t>
      </w:r>
      <w:r w:rsidRPr="00D43FC1">
        <w:rPr>
          <w:rFonts w:ascii="Times New Roman" w:hAnsi="Times New Roman"/>
          <w:color w:val="000000"/>
          <w:sz w:val="27"/>
          <w:szCs w:val="27"/>
          <w:lang w:val="nl-NL"/>
        </w:rPr>
        <w:t xml:space="preserve"> </w:t>
      </w:r>
    </w:p>
    <w:p w14:paraId="5B7C9A39" w14:textId="77777777" w:rsidR="00711431" w:rsidRPr="00D43FC1" w:rsidRDefault="00711431" w:rsidP="00693E37">
      <w:pPr>
        <w:ind w:firstLine="720"/>
        <w:jc w:val="both"/>
        <w:rPr>
          <w:rFonts w:ascii="Times New Roman" w:hAnsi="Times New Roman"/>
          <w:color w:val="000000"/>
          <w:sz w:val="27"/>
          <w:szCs w:val="27"/>
          <w:lang w:val="sv-SE"/>
        </w:rPr>
      </w:pPr>
      <w:r w:rsidRPr="00D43FC1">
        <w:rPr>
          <w:rFonts w:ascii="Times New Roman" w:hAnsi="Times New Roman"/>
          <w:color w:val="000000"/>
          <w:sz w:val="27"/>
          <w:szCs w:val="27"/>
          <w:lang w:val="sv-SE"/>
        </w:rPr>
        <w:t>Địa chỉ: Phố Hải Phúc, phường Hồng Hải, TP. Hạ Long - Quảng Ninh</w:t>
      </w:r>
    </w:p>
    <w:p w14:paraId="563557F8" w14:textId="77777777" w:rsidR="00711431" w:rsidRPr="00D43FC1" w:rsidRDefault="00711431" w:rsidP="00693E37">
      <w:pPr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D43FC1">
        <w:rPr>
          <w:rFonts w:ascii="Times New Roman" w:hAnsi="Times New Roman"/>
          <w:color w:val="000000"/>
          <w:sz w:val="27"/>
          <w:szCs w:val="27"/>
        </w:rPr>
        <w:t>Điện thoại:   02033.55.11.88             Fax: 02033.556620</w:t>
      </w:r>
    </w:p>
    <w:p w14:paraId="577CA813" w14:textId="297980FD" w:rsidR="00711431" w:rsidRPr="00D43FC1" w:rsidRDefault="00F45DDC" w:rsidP="00693E37">
      <w:pPr>
        <w:pStyle w:val="BodyTextIndent"/>
        <w:numPr>
          <w:ilvl w:val="0"/>
          <w:numId w:val="3"/>
        </w:numPr>
        <w:tabs>
          <w:tab w:val="clear" w:pos="907"/>
        </w:tabs>
        <w:spacing w:after="0"/>
        <w:ind w:left="284"/>
        <w:rPr>
          <w:rFonts w:ascii="Times New Roman" w:hAnsi="Times New Roman"/>
          <w:color w:val="000000"/>
          <w:sz w:val="27"/>
          <w:szCs w:val="27"/>
          <w:lang w:val="nl-NL"/>
        </w:rPr>
      </w:pPr>
      <w:r w:rsidRPr="00D43FC1">
        <w:rPr>
          <w:rFonts w:ascii="Times New Roman" w:hAnsi="Times New Roman"/>
          <w:color w:val="000000"/>
          <w:spacing w:val="-11"/>
          <w:sz w:val="27"/>
          <w:szCs w:val="27"/>
          <w:lang w:val="nl-NL"/>
        </w:rPr>
        <w:t>Báo giá  trước 9</w:t>
      </w:r>
      <w:r w:rsidR="00711431" w:rsidRPr="00D43FC1">
        <w:rPr>
          <w:rFonts w:ascii="Times New Roman" w:hAnsi="Times New Roman"/>
          <w:color w:val="000000"/>
          <w:spacing w:val="-11"/>
          <w:sz w:val="27"/>
          <w:szCs w:val="27"/>
          <w:lang w:val="nl-NL"/>
        </w:rPr>
        <w:t xml:space="preserve">h30  ngày </w:t>
      </w:r>
      <w:r w:rsidR="009D615F" w:rsidRPr="00D43FC1">
        <w:rPr>
          <w:rFonts w:ascii="Times New Roman" w:hAnsi="Times New Roman"/>
          <w:color w:val="000000"/>
          <w:spacing w:val="-11"/>
          <w:sz w:val="27"/>
          <w:szCs w:val="27"/>
          <w:lang w:val="nl-NL"/>
        </w:rPr>
        <w:t>25</w:t>
      </w:r>
      <w:r w:rsidR="00711431" w:rsidRPr="00D43FC1">
        <w:rPr>
          <w:rFonts w:ascii="Times New Roman" w:hAnsi="Times New Roman"/>
          <w:color w:val="000000"/>
          <w:spacing w:val="-11"/>
          <w:sz w:val="27"/>
          <w:szCs w:val="27"/>
          <w:lang w:val="nl-NL"/>
        </w:rPr>
        <w:t xml:space="preserve"> tháng </w:t>
      </w:r>
      <w:r w:rsidR="001556D6" w:rsidRPr="00D43FC1">
        <w:rPr>
          <w:rFonts w:ascii="Times New Roman" w:hAnsi="Times New Roman"/>
          <w:color w:val="000000"/>
          <w:spacing w:val="-11"/>
          <w:sz w:val="27"/>
          <w:szCs w:val="27"/>
          <w:lang w:val="nl-NL"/>
        </w:rPr>
        <w:t>11</w:t>
      </w:r>
      <w:r w:rsidR="00711431" w:rsidRPr="00D43FC1">
        <w:rPr>
          <w:rFonts w:ascii="Times New Roman" w:hAnsi="Times New Roman"/>
          <w:color w:val="000000"/>
          <w:spacing w:val="-11"/>
          <w:sz w:val="27"/>
          <w:szCs w:val="27"/>
          <w:lang w:val="nl-NL"/>
        </w:rPr>
        <w:t xml:space="preserve"> năm 2024.</w:t>
      </w:r>
    </w:p>
    <w:p w14:paraId="6448B8B7" w14:textId="77777777" w:rsidR="00711431" w:rsidRPr="00D43FC1" w:rsidRDefault="00711431" w:rsidP="00693E37">
      <w:pPr>
        <w:pStyle w:val="BodyTextIndent"/>
        <w:numPr>
          <w:ilvl w:val="0"/>
          <w:numId w:val="3"/>
        </w:numPr>
        <w:tabs>
          <w:tab w:val="clear" w:pos="907"/>
        </w:tabs>
        <w:spacing w:after="0"/>
        <w:ind w:left="284"/>
        <w:rPr>
          <w:rFonts w:ascii="Times New Roman" w:hAnsi="Times New Roman"/>
          <w:color w:val="000000"/>
          <w:sz w:val="27"/>
          <w:szCs w:val="27"/>
          <w:lang w:val="nl-NL"/>
        </w:rPr>
      </w:pPr>
      <w:r w:rsidRPr="00D43FC1">
        <w:rPr>
          <w:rFonts w:ascii="Times New Roman" w:hAnsi="Times New Roman"/>
          <w:color w:val="000000"/>
          <w:sz w:val="27"/>
          <w:szCs w:val="27"/>
          <w:lang w:val="nl-NL"/>
        </w:rPr>
        <w:t>Bản chào giá được gửi trực tiếp, qua Fax hoặc điện tín đều được chấp nhận.</w:t>
      </w:r>
    </w:p>
    <w:p w14:paraId="54E34030" w14:textId="77777777" w:rsidR="00711431" w:rsidRPr="00D43FC1" w:rsidRDefault="00711431" w:rsidP="00693E37">
      <w:pPr>
        <w:pStyle w:val="BodyTextIndent"/>
        <w:numPr>
          <w:ilvl w:val="0"/>
          <w:numId w:val="3"/>
        </w:numPr>
        <w:tabs>
          <w:tab w:val="clear" w:pos="907"/>
        </w:tabs>
        <w:spacing w:after="0"/>
        <w:ind w:left="284" w:hanging="340"/>
        <w:rPr>
          <w:rFonts w:ascii="Times New Roman" w:hAnsi="Times New Roman"/>
          <w:color w:val="000000"/>
          <w:sz w:val="27"/>
          <w:szCs w:val="27"/>
          <w:lang w:val="nl-NL"/>
        </w:rPr>
      </w:pPr>
      <w:r w:rsidRPr="00D43FC1">
        <w:rPr>
          <w:rFonts w:ascii="Times New Roman" w:hAnsi="Times New Roman"/>
          <w:color w:val="000000"/>
          <w:sz w:val="27"/>
          <w:szCs w:val="27"/>
          <w:lang w:val="nl-NL"/>
        </w:rPr>
        <w:t>Các điều kiện cung cấp khác như sau:</w:t>
      </w:r>
    </w:p>
    <w:p w14:paraId="2D224702" w14:textId="73186D03" w:rsidR="00711431" w:rsidRPr="00D43FC1" w:rsidRDefault="00711431" w:rsidP="00693E37">
      <w:pPr>
        <w:pStyle w:val="BodyTextIndent"/>
        <w:numPr>
          <w:ilvl w:val="0"/>
          <w:numId w:val="12"/>
        </w:numPr>
        <w:spacing w:after="0"/>
        <w:rPr>
          <w:rFonts w:ascii="Times New Roman" w:hAnsi="Times New Roman"/>
          <w:color w:val="000000"/>
          <w:sz w:val="27"/>
          <w:szCs w:val="27"/>
          <w:lang w:val="nl-NL"/>
        </w:rPr>
      </w:pPr>
      <w:r w:rsidRPr="00D43FC1">
        <w:rPr>
          <w:rFonts w:ascii="Times New Roman" w:hAnsi="Times New Roman"/>
          <w:b/>
          <w:color w:val="000000"/>
          <w:sz w:val="27"/>
          <w:szCs w:val="27"/>
          <w:lang w:val="nl-NL"/>
        </w:rPr>
        <w:t xml:space="preserve">Giá cả: </w:t>
      </w:r>
      <w:r w:rsidRPr="00D43FC1">
        <w:rPr>
          <w:rFonts w:ascii="Times New Roman" w:hAnsi="Times New Roman"/>
          <w:color w:val="000000"/>
          <w:sz w:val="27"/>
          <w:szCs w:val="27"/>
          <w:lang w:val="nl-NL"/>
        </w:rPr>
        <w:t>Giá chào phải bao gồm các loại thuế, chi phí vận chuyển, chi phí bảo hành và các chi phí khác có liên quan ...</w:t>
      </w:r>
    </w:p>
    <w:p w14:paraId="170ADBD7" w14:textId="23A7C993" w:rsidR="00711431" w:rsidRPr="00D43FC1" w:rsidRDefault="00711431" w:rsidP="00693E37">
      <w:pPr>
        <w:pStyle w:val="BodyTextIndent"/>
        <w:numPr>
          <w:ilvl w:val="0"/>
          <w:numId w:val="12"/>
        </w:numPr>
        <w:spacing w:after="0"/>
        <w:rPr>
          <w:rFonts w:ascii="Times New Roman" w:hAnsi="Times New Roman"/>
          <w:color w:val="000000"/>
          <w:sz w:val="27"/>
          <w:szCs w:val="27"/>
          <w:lang w:val="nl-NL"/>
        </w:rPr>
      </w:pPr>
      <w:r w:rsidRPr="00D43FC1">
        <w:rPr>
          <w:rFonts w:ascii="Times New Roman" w:hAnsi="Times New Roman"/>
          <w:b/>
          <w:color w:val="000000"/>
          <w:sz w:val="27"/>
          <w:szCs w:val="27"/>
          <w:lang w:val="nl-NL"/>
        </w:rPr>
        <w:t>Đồng tiền</w:t>
      </w:r>
      <w:r w:rsidRPr="00D43FC1">
        <w:rPr>
          <w:rFonts w:ascii="Times New Roman" w:hAnsi="Times New Roman"/>
          <w:color w:val="000000"/>
          <w:sz w:val="27"/>
          <w:szCs w:val="27"/>
          <w:lang w:val="nl-NL"/>
        </w:rPr>
        <w:t>: Giá chào hàng phải được chào bằng Việt Nam đồng.</w:t>
      </w:r>
    </w:p>
    <w:p w14:paraId="76ECCD10" w14:textId="13CCCA37" w:rsidR="006D7B35" w:rsidRPr="00D43FC1" w:rsidRDefault="006D7B35" w:rsidP="00693E37">
      <w:pPr>
        <w:pStyle w:val="BodyTextIndent"/>
        <w:numPr>
          <w:ilvl w:val="0"/>
          <w:numId w:val="12"/>
        </w:numPr>
        <w:spacing w:after="0"/>
        <w:rPr>
          <w:rFonts w:ascii="Times New Roman" w:hAnsi="Times New Roman"/>
          <w:color w:val="000000"/>
          <w:sz w:val="27"/>
          <w:szCs w:val="27"/>
          <w:lang w:val="nl-NL"/>
        </w:rPr>
      </w:pPr>
      <w:r w:rsidRPr="00D43FC1">
        <w:rPr>
          <w:rFonts w:ascii="Times New Roman" w:hAnsi="Times New Roman"/>
          <w:b/>
          <w:bCs/>
          <w:color w:val="000000"/>
          <w:sz w:val="27"/>
          <w:szCs w:val="27"/>
          <w:lang w:val="nl-NL"/>
        </w:rPr>
        <w:t>Thông tin:</w:t>
      </w:r>
      <w:r w:rsidRPr="00D43FC1">
        <w:rPr>
          <w:rFonts w:ascii="Times New Roman" w:hAnsi="Times New Roman"/>
          <w:color w:val="000000"/>
          <w:sz w:val="27"/>
          <w:szCs w:val="27"/>
          <w:lang w:val="nl-NL"/>
        </w:rPr>
        <w:t xml:space="preserve">  Báo giá phải đầy đủ về nhà cung cấp: Tên đơn vị, mã số thuế, địa chỉ , số điện thoại...</w:t>
      </w:r>
    </w:p>
    <w:p w14:paraId="32766B82" w14:textId="4663F8BB" w:rsidR="006D7B35" w:rsidRPr="00D43FC1" w:rsidRDefault="006D7B35" w:rsidP="00693E37">
      <w:pPr>
        <w:pStyle w:val="BodyTextIndent"/>
        <w:numPr>
          <w:ilvl w:val="0"/>
          <w:numId w:val="12"/>
        </w:numPr>
        <w:spacing w:after="0"/>
        <w:rPr>
          <w:rFonts w:ascii="Times New Roman" w:hAnsi="Times New Roman"/>
          <w:color w:val="000000"/>
          <w:sz w:val="27"/>
          <w:szCs w:val="27"/>
          <w:lang w:val="nl-NL"/>
        </w:rPr>
      </w:pPr>
      <w:r w:rsidRPr="00D43FC1">
        <w:rPr>
          <w:rFonts w:ascii="Times New Roman" w:hAnsi="Times New Roman"/>
          <w:b/>
          <w:bCs/>
          <w:color w:val="000000"/>
          <w:sz w:val="27"/>
          <w:szCs w:val="27"/>
          <w:lang w:val="nl-NL"/>
        </w:rPr>
        <w:t>Thời hạn:</w:t>
      </w:r>
      <w:r w:rsidRPr="00D43FC1">
        <w:rPr>
          <w:rFonts w:ascii="Times New Roman" w:hAnsi="Times New Roman"/>
          <w:color w:val="000000"/>
          <w:sz w:val="27"/>
          <w:szCs w:val="27"/>
          <w:lang w:val="nl-NL"/>
        </w:rPr>
        <w:t xml:space="preserve"> Báo giá có ngày báo giá và thời hạn báo giá.</w:t>
      </w:r>
    </w:p>
    <w:p w14:paraId="16A07EDB" w14:textId="77777777" w:rsidR="00711431" w:rsidRPr="00D43FC1" w:rsidRDefault="00711431" w:rsidP="00693E37">
      <w:pPr>
        <w:ind w:firstLine="720"/>
        <w:contextualSpacing/>
        <w:jc w:val="both"/>
        <w:rPr>
          <w:rFonts w:ascii="Times New Roman" w:hAnsi="Times New Roman"/>
          <w:bCs/>
          <w:color w:val="000000"/>
          <w:sz w:val="27"/>
          <w:szCs w:val="27"/>
          <w:lang w:val="de-DE"/>
        </w:rPr>
      </w:pPr>
      <w:r w:rsidRPr="00D43FC1">
        <w:rPr>
          <w:rFonts w:ascii="Times New Roman" w:hAnsi="Times New Roman"/>
          <w:bCs/>
          <w:color w:val="000000"/>
          <w:sz w:val="27"/>
          <w:szCs w:val="27"/>
          <w:lang w:val="de-DE"/>
        </w:rPr>
        <w:t>Rất mong nhận được báo giá của Quý đơn vị.</w:t>
      </w:r>
    </w:p>
    <w:p w14:paraId="262F506E" w14:textId="12BCA181" w:rsidR="00711431" w:rsidRPr="00D43FC1" w:rsidRDefault="00711431" w:rsidP="00693E37">
      <w:pPr>
        <w:ind w:firstLine="720"/>
        <w:contextualSpacing/>
        <w:jc w:val="both"/>
        <w:rPr>
          <w:rFonts w:ascii="Times New Roman" w:hAnsi="Times New Roman"/>
          <w:color w:val="000000"/>
          <w:sz w:val="27"/>
          <w:szCs w:val="27"/>
          <w:lang w:val="nl-NL"/>
        </w:rPr>
      </w:pPr>
      <w:r w:rsidRPr="00D43FC1">
        <w:rPr>
          <w:rFonts w:ascii="Times New Roman" w:hAnsi="Times New Roman"/>
          <w:bCs/>
          <w:color w:val="000000"/>
          <w:sz w:val="27"/>
          <w:szCs w:val="27"/>
          <w:lang w:val="de-DE"/>
        </w:rPr>
        <w:t>Xin trân trọng cảm ơn.</w:t>
      </w:r>
    </w:p>
    <w:p w14:paraId="002D60A2" w14:textId="77777777" w:rsidR="00711431" w:rsidRPr="00EB7A35" w:rsidRDefault="00711431" w:rsidP="00693E37">
      <w:pPr>
        <w:ind w:firstLine="540"/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</w:pPr>
      <w:r w:rsidRPr="00EB7A35">
        <w:rPr>
          <w:rFonts w:ascii="Times New Roman" w:hAnsi="Times New Roman"/>
          <w:b/>
          <w:bCs/>
          <w:color w:val="000000"/>
          <w:lang w:val="nl-NL"/>
        </w:rPr>
        <w:t xml:space="preserve">                                                                                                       </w:t>
      </w:r>
      <w:r w:rsidRPr="00EB7A35"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 xml:space="preserve">GIÁM ĐỐC </w:t>
      </w:r>
    </w:p>
    <w:p w14:paraId="67E0E411" w14:textId="77777777" w:rsidR="00711431" w:rsidRPr="00EB7A35" w:rsidRDefault="00711431" w:rsidP="00693E37">
      <w:pPr>
        <w:ind w:firstLine="540"/>
        <w:rPr>
          <w:rFonts w:ascii="Times New Roman" w:hAnsi="Times New Roman"/>
          <w:color w:val="000000"/>
          <w:sz w:val="22"/>
          <w:szCs w:val="22"/>
          <w:lang w:val="nl-NL"/>
        </w:rPr>
      </w:pPr>
      <w:r w:rsidRPr="00EB7A35">
        <w:rPr>
          <w:rFonts w:ascii="Times New Roman" w:hAnsi="Times New Roman"/>
          <w:color w:val="000000"/>
          <w:sz w:val="22"/>
          <w:szCs w:val="22"/>
          <w:lang w:val="nl-NL"/>
        </w:rPr>
        <w:t xml:space="preserve">     </w:t>
      </w:r>
      <w:r w:rsidRPr="00EB7A35">
        <w:rPr>
          <w:rFonts w:ascii="Times New Roman" w:hAnsi="Times New Roman"/>
          <w:b/>
          <w:bCs/>
          <w:color w:val="000000"/>
          <w:sz w:val="22"/>
          <w:szCs w:val="22"/>
          <w:lang w:val="nl-NL"/>
        </w:rPr>
        <w:t xml:space="preserve">                                                                         </w:t>
      </w:r>
    </w:p>
    <w:p w14:paraId="399A4961" w14:textId="77777777" w:rsidR="00711431" w:rsidRPr="00EB7A35" w:rsidRDefault="00711431" w:rsidP="00693E37">
      <w:pPr>
        <w:rPr>
          <w:rFonts w:ascii="Times New Roman" w:hAnsi="Times New Roman"/>
          <w:color w:val="000000"/>
          <w:sz w:val="20"/>
          <w:szCs w:val="20"/>
          <w:lang w:val="nl-NL"/>
        </w:rPr>
      </w:pPr>
      <w:r w:rsidRPr="00EB7A35">
        <w:rPr>
          <w:rFonts w:ascii="Times New Roman" w:hAnsi="Times New Roman"/>
          <w:color w:val="000000"/>
          <w:sz w:val="20"/>
          <w:szCs w:val="20"/>
          <w:lang w:val="nl-NL"/>
        </w:rPr>
        <w:tab/>
      </w:r>
      <w:r w:rsidRPr="00EB7A35">
        <w:rPr>
          <w:rFonts w:ascii="Times New Roman" w:hAnsi="Times New Roman"/>
          <w:color w:val="000000"/>
          <w:sz w:val="20"/>
          <w:szCs w:val="20"/>
          <w:lang w:val="nl-NL"/>
        </w:rPr>
        <w:tab/>
      </w:r>
      <w:r w:rsidRPr="00EB7A35">
        <w:rPr>
          <w:rFonts w:ascii="Times New Roman" w:hAnsi="Times New Roman"/>
          <w:color w:val="000000"/>
          <w:sz w:val="20"/>
          <w:szCs w:val="20"/>
          <w:lang w:val="nl-NL"/>
        </w:rPr>
        <w:tab/>
      </w:r>
      <w:r w:rsidRPr="00EB7A35">
        <w:rPr>
          <w:rFonts w:ascii="Times New Roman" w:hAnsi="Times New Roman"/>
          <w:color w:val="000000"/>
          <w:sz w:val="20"/>
          <w:szCs w:val="20"/>
          <w:lang w:val="nl-NL"/>
        </w:rPr>
        <w:tab/>
      </w:r>
      <w:r w:rsidRPr="00EB7A35">
        <w:rPr>
          <w:rFonts w:ascii="Times New Roman" w:hAnsi="Times New Roman"/>
          <w:color w:val="000000"/>
          <w:sz w:val="20"/>
          <w:szCs w:val="20"/>
          <w:lang w:val="nl-NL"/>
        </w:rPr>
        <w:tab/>
      </w:r>
    </w:p>
    <w:p w14:paraId="6EFDD0FF" w14:textId="77777777" w:rsidR="00711431" w:rsidRPr="00EB7A35" w:rsidRDefault="00711431" w:rsidP="00693E37">
      <w:pPr>
        <w:ind w:firstLine="540"/>
        <w:rPr>
          <w:rFonts w:ascii="Times New Roman" w:hAnsi="Times New Roman"/>
          <w:color w:val="000000"/>
          <w:sz w:val="20"/>
          <w:szCs w:val="20"/>
          <w:lang w:val="nl-NL"/>
        </w:rPr>
      </w:pPr>
      <w:r w:rsidRPr="00EB7A35">
        <w:rPr>
          <w:rFonts w:ascii="Times New Roman" w:hAnsi="Times New Roman"/>
          <w:color w:val="000000"/>
          <w:sz w:val="20"/>
          <w:szCs w:val="20"/>
          <w:lang w:val="nl-NL"/>
        </w:rPr>
        <w:tab/>
      </w:r>
      <w:r w:rsidRPr="00EB7A35">
        <w:rPr>
          <w:rFonts w:ascii="Times New Roman" w:hAnsi="Times New Roman"/>
          <w:color w:val="000000"/>
          <w:sz w:val="20"/>
          <w:szCs w:val="20"/>
          <w:lang w:val="nl-NL"/>
        </w:rPr>
        <w:tab/>
      </w:r>
      <w:r w:rsidRPr="00EB7A35">
        <w:rPr>
          <w:rFonts w:ascii="Times New Roman" w:hAnsi="Times New Roman"/>
          <w:color w:val="000000"/>
          <w:sz w:val="20"/>
          <w:szCs w:val="20"/>
          <w:lang w:val="nl-NL"/>
        </w:rPr>
        <w:tab/>
      </w:r>
      <w:r w:rsidRPr="00EB7A35">
        <w:rPr>
          <w:rFonts w:ascii="Times New Roman" w:hAnsi="Times New Roman"/>
          <w:color w:val="000000"/>
          <w:sz w:val="20"/>
          <w:szCs w:val="20"/>
          <w:lang w:val="nl-NL"/>
        </w:rPr>
        <w:tab/>
      </w:r>
      <w:r w:rsidRPr="00EB7A35">
        <w:rPr>
          <w:rFonts w:ascii="Times New Roman" w:hAnsi="Times New Roman"/>
          <w:color w:val="000000"/>
          <w:sz w:val="20"/>
          <w:szCs w:val="20"/>
          <w:lang w:val="nl-NL"/>
        </w:rPr>
        <w:tab/>
      </w:r>
      <w:r w:rsidRPr="00EB7A35">
        <w:rPr>
          <w:rFonts w:ascii="Times New Roman" w:hAnsi="Times New Roman"/>
          <w:color w:val="000000"/>
          <w:sz w:val="20"/>
          <w:szCs w:val="20"/>
          <w:lang w:val="nl-NL"/>
        </w:rPr>
        <w:tab/>
      </w:r>
    </w:p>
    <w:p w14:paraId="1A47C0C6" w14:textId="77777777" w:rsidR="00711431" w:rsidRPr="00EB7A35" w:rsidRDefault="00711431" w:rsidP="00693E37">
      <w:pPr>
        <w:rPr>
          <w:rFonts w:ascii="Times New Roman" w:hAnsi="Times New Roman"/>
          <w:color w:val="000000"/>
          <w:sz w:val="20"/>
          <w:szCs w:val="20"/>
          <w:lang w:val="nl-NL"/>
        </w:rPr>
      </w:pPr>
    </w:p>
    <w:p w14:paraId="4DBB2267" w14:textId="77777777" w:rsidR="00711431" w:rsidRPr="00EB7A35" w:rsidRDefault="00711431" w:rsidP="00693E37">
      <w:pPr>
        <w:rPr>
          <w:rFonts w:ascii="Times New Roman" w:hAnsi="Times New Roman"/>
          <w:color w:val="000000"/>
          <w:sz w:val="20"/>
          <w:szCs w:val="20"/>
          <w:lang w:val="nl-NL"/>
        </w:rPr>
      </w:pPr>
    </w:p>
    <w:p w14:paraId="1F23A548" w14:textId="77777777" w:rsidR="00711431" w:rsidRPr="00EB7A35" w:rsidRDefault="00711431" w:rsidP="00693E37">
      <w:pPr>
        <w:rPr>
          <w:rFonts w:ascii="Times New Roman" w:hAnsi="Times New Roman"/>
          <w:color w:val="000000"/>
          <w:sz w:val="20"/>
          <w:szCs w:val="20"/>
          <w:lang w:val="nl-NL"/>
        </w:rPr>
      </w:pPr>
    </w:p>
    <w:p w14:paraId="35888928" w14:textId="77777777" w:rsidR="00711431" w:rsidRPr="00EB7A35" w:rsidRDefault="00711431" w:rsidP="00693E37">
      <w:pPr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</w:pPr>
      <w:r w:rsidRPr="00EB7A35">
        <w:rPr>
          <w:rFonts w:ascii="Times New Roman" w:hAnsi="Times New Roman"/>
          <w:color w:val="000000"/>
          <w:lang w:val="nl-NL"/>
        </w:rPr>
        <w:t xml:space="preserve">                                                                                                           </w:t>
      </w:r>
      <w:r w:rsidRPr="00EB7A35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>Vũ Quyết Thắng</w:t>
      </w:r>
    </w:p>
    <w:p w14:paraId="5202A0BE" w14:textId="77777777" w:rsidR="00711431" w:rsidRPr="00EB7A35" w:rsidRDefault="00711431" w:rsidP="00693E37">
      <w:pPr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p w14:paraId="49DD715D" w14:textId="77777777" w:rsidR="00711431" w:rsidRPr="00EB7A35" w:rsidRDefault="00711431" w:rsidP="00693E37">
      <w:pPr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p w14:paraId="4F52DC8B" w14:textId="77777777" w:rsidR="00711431" w:rsidRPr="00EB7A35" w:rsidRDefault="00711431" w:rsidP="00693E37">
      <w:pPr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p w14:paraId="38E39F95" w14:textId="77777777" w:rsidR="00711431" w:rsidRPr="00EB7A35" w:rsidRDefault="00711431" w:rsidP="00693E37">
      <w:pPr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p w14:paraId="0F6DDDDD" w14:textId="77777777" w:rsidR="00711431" w:rsidRPr="00EB7A35" w:rsidRDefault="00711431" w:rsidP="00693E3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04E52CBF" w14:textId="77777777" w:rsidR="00711431" w:rsidRPr="00EB7A35" w:rsidRDefault="00711431" w:rsidP="00693E37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66F25D79" w14:textId="77777777" w:rsidR="00711431" w:rsidRPr="00EB7A35" w:rsidRDefault="00711431" w:rsidP="00693E37">
      <w:pPr>
        <w:rPr>
          <w:rFonts w:ascii="Times New Roman" w:hAnsi="Times New Roman"/>
          <w:b/>
          <w:sz w:val="28"/>
          <w:szCs w:val="28"/>
          <w:lang w:val="nl-NL"/>
        </w:rPr>
      </w:pPr>
    </w:p>
    <w:bookmarkEnd w:id="0"/>
    <w:p w14:paraId="7AF8CCBC" w14:textId="77777777" w:rsidR="00711431" w:rsidRPr="00EB7A35" w:rsidRDefault="00711431" w:rsidP="00711431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35D34A13" w14:textId="77777777" w:rsidR="00711431" w:rsidRPr="00EB7A35" w:rsidRDefault="00711431" w:rsidP="00711431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05CD8576" w14:textId="77777777" w:rsidR="00711431" w:rsidRPr="00EB7A35" w:rsidRDefault="00711431" w:rsidP="00711431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3885A914" w14:textId="77777777" w:rsidR="00092272" w:rsidRPr="00EB7A35" w:rsidRDefault="00092272" w:rsidP="005C3AA1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7AB43A5B" w14:textId="77777777" w:rsidR="00092272" w:rsidRPr="00EB7A35" w:rsidRDefault="00092272" w:rsidP="005C3AA1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6F2FA9F2" w14:textId="77777777" w:rsidR="00092272" w:rsidRPr="00EB7A35" w:rsidRDefault="00092272" w:rsidP="005C3AA1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1297908B" w14:textId="77777777" w:rsidR="00092272" w:rsidRPr="00EB7A35" w:rsidRDefault="00092272" w:rsidP="005C3AA1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5B90E010" w14:textId="77777777" w:rsidR="00092272" w:rsidRPr="00EB7A35" w:rsidRDefault="00092272" w:rsidP="005C3AA1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5FF0AF29" w14:textId="77777777" w:rsidR="00092272" w:rsidRPr="00EB7A35" w:rsidRDefault="00092272" w:rsidP="005C3AA1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2F7CA092" w14:textId="77777777" w:rsidR="00092272" w:rsidRPr="00EB7A35" w:rsidRDefault="00092272" w:rsidP="005C3AA1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5B28D15C" w14:textId="77777777" w:rsidR="00092272" w:rsidRPr="00EB7A35" w:rsidRDefault="00092272" w:rsidP="005C3AA1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47F4ABD6" w14:textId="77777777" w:rsidR="00092272" w:rsidRPr="00EB7A35" w:rsidRDefault="00092272" w:rsidP="005C3AA1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1070FC6C" w14:textId="77777777" w:rsidR="00092272" w:rsidRPr="00EB7A35" w:rsidRDefault="00092272" w:rsidP="005C3AA1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5990803E" w14:textId="77777777" w:rsidR="00092272" w:rsidRPr="00EB7A35" w:rsidRDefault="00092272" w:rsidP="005C3AA1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1794AF88" w14:textId="77777777" w:rsidR="00092272" w:rsidRPr="00EB7A35" w:rsidRDefault="00092272" w:rsidP="005C3AA1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3E1EA230" w14:textId="77777777" w:rsidR="00092272" w:rsidRPr="00EB7A35" w:rsidRDefault="00092272" w:rsidP="005C3AA1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3840E49A" w14:textId="77777777" w:rsidR="00092272" w:rsidRPr="00EB7A35" w:rsidRDefault="00092272" w:rsidP="005C3AA1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2C8EC7A1" w14:textId="77777777" w:rsidR="00092272" w:rsidRPr="00EB7A35" w:rsidRDefault="00092272" w:rsidP="005C3AA1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7C8D439A" w14:textId="77777777" w:rsidR="00092272" w:rsidRPr="00EB7A35" w:rsidRDefault="00092272" w:rsidP="005C3AA1">
      <w:pPr>
        <w:rPr>
          <w:rFonts w:ascii="Times New Roman" w:hAnsi="Times New Roman"/>
          <w:b/>
          <w:sz w:val="28"/>
          <w:szCs w:val="28"/>
          <w:lang w:val="nl-NL"/>
        </w:rPr>
      </w:pPr>
    </w:p>
    <w:p w14:paraId="52675C29" w14:textId="77777777" w:rsidR="00092272" w:rsidRPr="00EB7A35" w:rsidRDefault="00092272" w:rsidP="005C3AA1">
      <w:pPr>
        <w:rPr>
          <w:rFonts w:ascii="Times New Roman" w:hAnsi="Times New Roman"/>
          <w:b/>
          <w:sz w:val="28"/>
          <w:szCs w:val="28"/>
          <w:lang w:val="nl-NL"/>
        </w:rPr>
      </w:pPr>
    </w:p>
    <w:sectPr w:rsidR="00092272" w:rsidRPr="00EB7A35" w:rsidSect="00F45DDC">
      <w:footerReference w:type="even" r:id="rId7"/>
      <w:pgSz w:w="11906" w:h="16838" w:code="9"/>
      <w:pgMar w:top="993" w:right="1134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7A82B" w14:textId="77777777" w:rsidR="0017253C" w:rsidRDefault="0017253C">
      <w:r>
        <w:separator/>
      </w:r>
    </w:p>
  </w:endnote>
  <w:endnote w:type="continuationSeparator" w:id="0">
    <w:p w14:paraId="32C3EFF6" w14:textId="77777777" w:rsidR="0017253C" w:rsidRDefault="0017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ZUZB Y+ Lucida Sans EF">
    <w:altName w:val="Lucida Sans E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44052" w14:textId="4CEA7FE8" w:rsidR="004B3D91" w:rsidRDefault="004B3D91" w:rsidP="00D523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0F51">
      <w:rPr>
        <w:rStyle w:val="PageNumber"/>
        <w:noProof/>
      </w:rPr>
      <w:t>2</w:t>
    </w:r>
    <w:r>
      <w:rPr>
        <w:rStyle w:val="PageNumber"/>
      </w:rPr>
      <w:fldChar w:fldCharType="end"/>
    </w:r>
  </w:p>
  <w:p w14:paraId="5D645132" w14:textId="77777777" w:rsidR="004B3D91" w:rsidRDefault="004B3D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C26B0" w14:textId="77777777" w:rsidR="0017253C" w:rsidRDefault="0017253C">
      <w:r>
        <w:separator/>
      </w:r>
    </w:p>
  </w:footnote>
  <w:footnote w:type="continuationSeparator" w:id="0">
    <w:p w14:paraId="15692379" w14:textId="77777777" w:rsidR="0017253C" w:rsidRDefault="00172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9BA"/>
    <w:multiLevelType w:val="hybridMultilevel"/>
    <w:tmpl w:val="853CBA7C"/>
    <w:lvl w:ilvl="0" w:tplc="B3541C4A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 w15:restartNumberingAfterBreak="0">
    <w:nsid w:val="05621E06"/>
    <w:multiLevelType w:val="hybridMultilevel"/>
    <w:tmpl w:val="0B029A80"/>
    <w:lvl w:ilvl="0" w:tplc="31DE7FD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63028"/>
    <w:multiLevelType w:val="hybridMultilevel"/>
    <w:tmpl w:val="66D6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90B72"/>
    <w:multiLevelType w:val="hybridMultilevel"/>
    <w:tmpl w:val="13EEFF86"/>
    <w:lvl w:ilvl="0" w:tplc="C38426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F4038"/>
    <w:multiLevelType w:val="hybridMultilevel"/>
    <w:tmpl w:val="C890EDDC"/>
    <w:lvl w:ilvl="0" w:tplc="BA0E1D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D770A"/>
    <w:multiLevelType w:val="hybridMultilevel"/>
    <w:tmpl w:val="21B8F346"/>
    <w:lvl w:ilvl="0" w:tplc="A07AEE12"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64705"/>
    <w:multiLevelType w:val="hybridMultilevel"/>
    <w:tmpl w:val="7EF05F5E"/>
    <w:lvl w:ilvl="0" w:tplc="4C6404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54624"/>
    <w:multiLevelType w:val="hybridMultilevel"/>
    <w:tmpl w:val="18AE108C"/>
    <w:lvl w:ilvl="0" w:tplc="A07AEE12"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62B5C"/>
    <w:multiLevelType w:val="hybridMultilevel"/>
    <w:tmpl w:val="445E1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C5027"/>
    <w:multiLevelType w:val="hybridMultilevel"/>
    <w:tmpl w:val="4A224A78"/>
    <w:lvl w:ilvl="0" w:tplc="A95CB9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4179D2"/>
    <w:multiLevelType w:val="hybridMultilevel"/>
    <w:tmpl w:val="A25C4E5E"/>
    <w:lvl w:ilvl="0" w:tplc="9FAE67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A250E2"/>
    <w:multiLevelType w:val="hybridMultilevel"/>
    <w:tmpl w:val="72FC91EE"/>
    <w:lvl w:ilvl="0" w:tplc="0BBC963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A1"/>
    <w:rsid w:val="00000063"/>
    <w:rsid w:val="000267A2"/>
    <w:rsid w:val="00030ED4"/>
    <w:rsid w:val="000451CE"/>
    <w:rsid w:val="000602FB"/>
    <w:rsid w:val="00060CA4"/>
    <w:rsid w:val="00061BA7"/>
    <w:rsid w:val="0007003B"/>
    <w:rsid w:val="00087551"/>
    <w:rsid w:val="00087DDF"/>
    <w:rsid w:val="00092272"/>
    <w:rsid w:val="00096BD4"/>
    <w:rsid w:val="000C55E5"/>
    <w:rsid w:val="000C5CE1"/>
    <w:rsid w:val="000D3BBF"/>
    <w:rsid w:val="000E151E"/>
    <w:rsid w:val="000F11FE"/>
    <w:rsid w:val="00102D55"/>
    <w:rsid w:val="00107981"/>
    <w:rsid w:val="00116C23"/>
    <w:rsid w:val="00124C44"/>
    <w:rsid w:val="00130CC1"/>
    <w:rsid w:val="00137F33"/>
    <w:rsid w:val="001556D6"/>
    <w:rsid w:val="001613CB"/>
    <w:rsid w:val="0017127E"/>
    <w:rsid w:val="0017253C"/>
    <w:rsid w:val="001768DB"/>
    <w:rsid w:val="00194844"/>
    <w:rsid w:val="001A7464"/>
    <w:rsid w:val="001C5C10"/>
    <w:rsid w:val="001D11EA"/>
    <w:rsid w:val="001D22E6"/>
    <w:rsid w:val="001E42DE"/>
    <w:rsid w:val="00235276"/>
    <w:rsid w:val="00240AE6"/>
    <w:rsid w:val="00241350"/>
    <w:rsid w:val="0024380B"/>
    <w:rsid w:val="00250E4E"/>
    <w:rsid w:val="002564B3"/>
    <w:rsid w:val="00265F27"/>
    <w:rsid w:val="0027702B"/>
    <w:rsid w:val="0029226A"/>
    <w:rsid w:val="002A256A"/>
    <w:rsid w:val="002A6331"/>
    <w:rsid w:val="002B1AC2"/>
    <w:rsid w:val="002C0718"/>
    <w:rsid w:val="002E5259"/>
    <w:rsid w:val="002E6BBE"/>
    <w:rsid w:val="002F2375"/>
    <w:rsid w:val="003062EE"/>
    <w:rsid w:val="00313C96"/>
    <w:rsid w:val="00331B34"/>
    <w:rsid w:val="00337B14"/>
    <w:rsid w:val="00343366"/>
    <w:rsid w:val="003914D4"/>
    <w:rsid w:val="00397D78"/>
    <w:rsid w:val="003B0D36"/>
    <w:rsid w:val="003C0051"/>
    <w:rsid w:val="003C390A"/>
    <w:rsid w:val="003D1C4F"/>
    <w:rsid w:val="00403A77"/>
    <w:rsid w:val="00406155"/>
    <w:rsid w:val="00411B71"/>
    <w:rsid w:val="00417120"/>
    <w:rsid w:val="00420AA9"/>
    <w:rsid w:val="00463AB9"/>
    <w:rsid w:val="004705B9"/>
    <w:rsid w:val="00475113"/>
    <w:rsid w:val="00475C53"/>
    <w:rsid w:val="004B30BA"/>
    <w:rsid w:val="004B3D91"/>
    <w:rsid w:val="004C1FDE"/>
    <w:rsid w:val="004C2D9C"/>
    <w:rsid w:val="004C4508"/>
    <w:rsid w:val="004E661C"/>
    <w:rsid w:val="004F0609"/>
    <w:rsid w:val="004F1920"/>
    <w:rsid w:val="004F620C"/>
    <w:rsid w:val="00516C73"/>
    <w:rsid w:val="00522470"/>
    <w:rsid w:val="00540D97"/>
    <w:rsid w:val="00541234"/>
    <w:rsid w:val="00554A49"/>
    <w:rsid w:val="005603C6"/>
    <w:rsid w:val="0056150B"/>
    <w:rsid w:val="00563C1A"/>
    <w:rsid w:val="005645FE"/>
    <w:rsid w:val="00573554"/>
    <w:rsid w:val="005757DB"/>
    <w:rsid w:val="00591D07"/>
    <w:rsid w:val="005A7CAD"/>
    <w:rsid w:val="005C278C"/>
    <w:rsid w:val="005C3AA1"/>
    <w:rsid w:val="005C4DF7"/>
    <w:rsid w:val="005C75A1"/>
    <w:rsid w:val="005C7A50"/>
    <w:rsid w:val="005E41DE"/>
    <w:rsid w:val="006244A1"/>
    <w:rsid w:val="00627C52"/>
    <w:rsid w:val="00631004"/>
    <w:rsid w:val="00677D38"/>
    <w:rsid w:val="00685DFF"/>
    <w:rsid w:val="00693E37"/>
    <w:rsid w:val="006A7E93"/>
    <w:rsid w:val="006B43A3"/>
    <w:rsid w:val="006D7B35"/>
    <w:rsid w:val="006D7EB4"/>
    <w:rsid w:val="006F2802"/>
    <w:rsid w:val="00703A92"/>
    <w:rsid w:val="00711431"/>
    <w:rsid w:val="00711584"/>
    <w:rsid w:val="00720066"/>
    <w:rsid w:val="00737304"/>
    <w:rsid w:val="00775716"/>
    <w:rsid w:val="007C37F6"/>
    <w:rsid w:val="007D655E"/>
    <w:rsid w:val="008024FE"/>
    <w:rsid w:val="008064EA"/>
    <w:rsid w:val="008101FF"/>
    <w:rsid w:val="00853D71"/>
    <w:rsid w:val="00864A2C"/>
    <w:rsid w:val="00881C85"/>
    <w:rsid w:val="00886E4A"/>
    <w:rsid w:val="008B3AFF"/>
    <w:rsid w:val="008B415F"/>
    <w:rsid w:val="008C2FF9"/>
    <w:rsid w:val="008C4F8E"/>
    <w:rsid w:val="008D0D1D"/>
    <w:rsid w:val="008E4246"/>
    <w:rsid w:val="008E7049"/>
    <w:rsid w:val="0092470E"/>
    <w:rsid w:val="00931DF0"/>
    <w:rsid w:val="00932451"/>
    <w:rsid w:val="00952FC5"/>
    <w:rsid w:val="00953219"/>
    <w:rsid w:val="0096764B"/>
    <w:rsid w:val="00972E49"/>
    <w:rsid w:val="009919EF"/>
    <w:rsid w:val="009A0F17"/>
    <w:rsid w:val="009A55F5"/>
    <w:rsid w:val="009C5570"/>
    <w:rsid w:val="009D133B"/>
    <w:rsid w:val="009D4638"/>
    <w:rsid w:val="009D615F"/>
    <w:rsid w:val="009F73B9"/>
    <w:rsid w:val="00A21D94"/>
    <w:rsid w:val="00A440DF"/>
    <w:rsid w:val="00A473AD"/>
    <w:rsid w:val="00A5311F"/>
    <w:rsid w:val="00A63052"/>
    <w:rsid w:val="00A63D22"/>
    <w:rsid w:val="00A71D39"/>
    <w:rsid w:val="00A735C0"/>
    <w:rsid w:val="00A7415A"/>
    <w:rsid w:val="00A8332B"/>
    <w:rsid w:val="00A9464B"/>
    <w:rsid w:val="00AA4453"/>
    <w:rsid w:val="00AB47CE"/>
    <w:rsid w:val="00AC5C53"/>
    <w:rsid w:val="00AD2970"/>
    <w:rsid w:val="00AE195D"/>
    <w:rsid w:val="00AF0199"/>
    <w:rsid w:val="00AF1628"/>
    <w:rsid w:val="00AF5C9E"/>
    <w:rsid w:val="00AF767D"/>
    <w:rsid w:val="00B25A99"/>
    <w:rsid w:val="00B45976"/>
    <w:rsid w:val="00B459EB"/>
    <w:rsid w:val="00B87071"/>
    <w:rsid w:val="00B90317"/>
    <w:rsid w:val="00B91691"/>
    <w:rsid w:val="00BC0F51"/>
    <w:rsid w:val="00BC5676"/>
    <w:rsid w:val="00BD1D05"/>
    <w:rsid w:val="00BE4D46"/>
    <w:rsid w:val="00BE6353"/>
    <w:rsid w:val="00BF03DE"/>
    <w:rsid w:val="00BF0B9E"/>
    <w:rsid w:val="00BF1CAB"/>
    <w:rsid w:val="00BF226E"/>
    <w:rsid w:val="00C04E44"/>
    <w:rsid w:val="00C129DB"/>
    <w:rsid w:val="00C13691"/>
    <w:rsid w:val="00C471E3"/>
    <w:rsid w:val="00C50259"/>
    <w:rsid w:val="00C55BAD"/>
    <w:rsid w:val="00C65B60"/>
    <w:rsid w:val="00C669A8"/>
    <w:rsid w:val="00C70140"/>
    <w:rsid w:val="00C83908"/>
    <w:rsid w:val="00CA0C8D"/>
    <w:rsid w:val="00CB4EA1"/>
    <w:rsid w:val="00CD0F3C"/>
    <w:rsid w:val="00D05718"/>
    <w:rsid w:val="00D05CAE"/>
    <w:rsid w:val="00D1109D"/>
    <w:rsid w:val="00D16700"/>
    <w:rsid w:val="00D17988"/>
    <w:rsid w:val="00D17CCE"/>
    <w:rsid w:val="00D402E3"/>
    <w:rsid w:val="00D43FC1"/>
    <w:rsid w:val="00D44710"/>
    <w:rsid w:val="00D46E18"/>
    <w:rsid w:val="00D477D2"/>
    <w:rsid w:val="00D523CC"/>
    <w:rsid w:val="00D70F4F"/>
    <w:rsid w:val="00D75678"/>
    <w:rsid w:val="00D7666C"/>
    <w:rsid w:val="00D80192"/>
    <w:rsid w:val="00D84F54"/>
    <w:rsid w:val="00D92151"/>
    <w:rsid w:val="00DE1007"/>
    <w:rsid w:val="00DF02D1"/>
    <w:rsid w:val="00DF2895"/>
    <w:rsid w:val="00DF7D94"/>
    <w:rsid w:val="00E042F7"/>
    <w:rsid w:val="00E15DA1"/>
    <w:rsid w:val="00E3173D"/>
    <w:rsid w:val="00E46D59"/>
    <w:rsid w:val="00E53BAB"/>
    <w:rsid w:val="00E6301E"/>
    <w:rsid w:val="00E63DA6"/>
    <w:rsid w:val="00E72440"/>
    <w:rsid w:val="00E848A4"/>
    <w:rsid w:val="00EA21B2"/>
    <w:rsid w:val="00EB7A35"/>
    <w:rsid w:val="00EB7D44"/>
    <w:rsid w:val="00EC019B"/>
    <w:rsid w:val="00ED06EA"/>
    <w:rsid w:val="00EF1301"/>
    <w:rsid w:val="00F032B6"/>
    <w:rsid w:val="00F03524"/>
    <w:rsid w:val="00F31313"/>
    <w:rsid w:val="00F32E9F"/>
    <w:rsid w:val="00F45102"/>
    <w:rsid w:val="00F45DDC"/>
    <w:rsid w:val="00F53586"/>
    <w:rsid w:val="00F77ED7"/>
    <w:rsid w:val="00F93E7F"/>
    <w:rsid w:val="00F94E33"/>
    <w:rsid w:val="00F95510"/>
    <w:rsid w:val="00FB23CE"/>
    <w:rsid w:val="00FD7A4E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BB4E5"/>
  <w15:chartTrackingRefBased/>
  <w15:docId w15:val="{670F1700-BFB8-48FA-B562-DC94468C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AA1"/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qFormat/>
    <w:rsid w:val="005C3AA1"/>
    <w:pPr>
      <w:keepNext/>
      <w:jc w:val="right"/>
      <w:outlineLvl w:val="0"/>
    </w:pPr>
    <w:rPr>
      <w:i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5C3AA1"/>
    <w:pPr>
      <w:ind w:firstLine="720"/>
      <w:jc w:val="both"/>
    </w:pPr>
    <w:rPr>
      <w:szCs w:val="20"/>
    </w:rPr>
  </w:style>
  <w:style w:type="paragraph" w:customStyle="1" w:styleId="CharCharCharChar">
    <w:name w:val="Char Char Char Char"/>
    <w:basedOn w:val="Normal"/>
    <w:rsid w:val="005C3AA1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CharCharChar0">
    <w:name w:val="Char Char Char Char"/>
    <w:basedOn w:val="Normal"/>
    <w:rsid w:val="00102D55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Indent">
    <w:name w:val="Body Text Indent"/>
    <w:basedOn w:val="Normal"/>
    <w:link w:val="BodyTextIndentChar"/>
    <w:rsid w:val="00235276"/>
    <w:pPr>
      <w:spacing w:after="120"/>
      <w:ind w:left="360"/>
    </w:p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Normal"/>
    <w:rsid w:val="00235276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Footer">
    <w:name w:val="footer"/>
    <w:basedOn w:val="Normal"/>
    <w:rsid w:val="00D523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23CC"/>
    <w:rPr>
      <w:rFonts w:ascii="Tahoma" w:eastAsia="PMingLiU" w:hAnsi="Tahoma"/>
      <w:lang w:val="en-US" w:eastAsia="en-US" w:bidi="ar-SA"/>
    </w:rPr>
  </w:style>
  <w:style w:type="paragraph" w:styleId="Header">
    <w:name w:val="header"/>
    <w:basedOn w:val="Normal"/>
    <w:rsid w:val="008B415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7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F8E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character" w:customStyle="1" w:styleId="A10">
    <w:name w:val="A10"/>
    <w:rsid w:val="008C4F8E"/>
    <w:rPr>
      <w:rFonts w:cs="WZUZB Y+ Lucida Sans EF"/>
      <w:color w:val="221E1F"/>
      <w:sz w:val="18"/>
      <w:szCs w:val="18"/>
    </w:rPr>
  </w:style>
  <w:style w:type="paragraph" w:styleId="BalloonText">
    <w:name w:val="Balloon Text"/>
    <w:basedOn w:val="Normal"/>
    <w:link w:val="BalloonTextChar"/>
    <w:rsid w:val="00AC5C53"/>
    <w:rPr>
      <w:rFonts w:ascii="Segoe UI" w:eastAsia="PMingLiU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C5C53"/>
    <w:rPr>
      <w:rFonts w:ascii="Segoe UI" w:eastAsia="PMingLiU" w:hAnsi="Segoe UI" w:cs="Segoe UI"/>
      <w:sz w:val="18"/>
      <w:szCs w:val="18"/>
      <w:lang w:val="en-US" w:eastAsia="en-US" w:bidi="ar-SA"/>
    </w:rPr>
  </w:style>
  <w:style w:type="paragraph" w:customStyle="1" w:styleId="Char">
    <w:name w:val="Char"/>
    <w:basedOn w:val="Normal"/>
    <w:rsid w:val="00C50259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Default">
    <w:name w:val="Default"/>
    <w:rsid w:val="003914D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IndentChar">
    <w:name w:val="Body Text Indent Char"/>
    <w:link w:val="BodyTextIndent"/>
    <w:rsid w:val="00711431"/>
    <w:rPr>
      <w:rFonts w:ascii=".VnTime" w:hAnsi=".VnTim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QUẢNG NINH</vt:lpstr>
    </vt:vector>
  </TitlesOfParts>
  <Company>HOME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QUẢNG NINH</dc:title>
  <dc:subject/>
  <dc:creator>User</dc:creator>
  <cp:keywords/>
  <cp:lastModifiedBy>Admin</cp:lastModifiedBy>
  <cp:revision>17</cp:revision>
  <cp:lastPrinted>2024-10-19T21:13:00Z</cp:lastPrinted>
  <dcterms:created xsi:type="dcterms:W3CDTF">2024-09-13T02:38:00Z</dcterms:created>
  <dcterms:modified xsi:type="dcterms:W3CDTF">2024-10-27T01:57:00Z</dcterms:modified>
</cp:coreProperties>
</file>